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E1" w:rsidRPr="00144CE1" w:rsidRDefault="00144CE1" w:rsidP="00144C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4CE1">
        <w:rPr>
          <w:rFonts w:ascii="Times New Roman" w:hAnsi="Times New Roman" w:cs="Times New Roman"/>
          <w:sz w:val="24"/>
          <w:szCs w:val="24"/>
        </w:rPr>
        <w:t>Реестр выданных разрешений на строительство жилых зданий по состоянию на июнь месяц 2017г</w:t>
      </w:r>
    </w:p>
    <w:p w:rsidR="00A974D7" w:rsidRDefault="00144CE1" w:rsidP="00144C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4CE1">
        <w:rPr>
          <w:rFonts w:ascii="Times New Roman" w:hAnsi="Times New Roman" w:cs="Times New Roman"/>
          <w:sz w:val="24"/>
          <w:szCs w:val="24"/>
        </w:rPr>
        <w:t xml:space="preserve">На территории сельских поселений </w:t>
      </w:r>
      <w:proofErr w:type="spellStart"/>
      <w:r w:rsidRPr="00144CE1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144C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4CE1" w:rsidRDefault="00144CE1" w:rsidP="00144C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977"/>
        <w:gridCol w:w="3936"/>
        <w:gridCol w:w="2465"/>
        <w:gridCol w:w="2465"/>
      </w:tblGrid>
      <w:tr w:rsidR="00144CE1" w:rsidTr="000B0518">
        <w:tc>
          <w:tcPr>
            <w:tcW w:w="959" w:type="dxa"/>
          </w:tcPr>
          <w:p w:rsidR="00144CE1" w:rsidRDefault="00144CE1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144CE1" w:rsidRDefault="00144CE1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977" w:type="dxa"/>
          </w:tcPr>
          <w:p w:rsidR="00144CE1" w:rsidRDefault="00144CE1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936" w:type="dxa"/>
          </w:tcPr>
          <w:p w:rsidR="00144CE1" w:rsidRDefault="00144CE1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65" w:type="dxa"/>
          </w:tcPr>
          <w:p w:rsidR="00144CE1" w:rsidRDefault="00144CE1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65" w:type="dxa"/>
          </w:tcPr>
          <w:p w:rsidR="00144CE1" w:rsidRDefault="00144CE1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</w:p>
        </w:tc>
      </w:tr>
      <w:tr w:rsidR="00144CE1" w:rsidTr="000B0518">
        <w:tc>
          <w:tcPr>
            <w:tcW w:w="959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CE1" w:rsidTr="000B0518">
        <w:tc>
          <w:tcPr>
            <w:tcW w:w="959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2977" w:type="dxa"/>
          </w:tcPr>
          <w:p w:rsidR="00144CE1" w:rsidRP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CD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  <w:r w:rsidRPr="000B051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21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36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465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Курортная,3</w:t>
            </w:r>
          </w:p>
        </w:tc>
        <w:tc>
          <w:tcPr>
            <w:tcW w:w="2465" w:type="dxa"/>
          </w:tcPr>
          <w:p w:rsidR="00144CE1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0B0518" w:rsidTr="000B0518">
        <w:tc>
          <w:tcPr>
            <w:tcW w:w="959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2977" w:type="dxa"/>
          </w:tcPr>
          <w:p w:rsidR="000B0518" w:rsidRPr="000B0518" w:rsidRDefault="000B0518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CD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  <w:r w:rsidRPr="000B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36" w:type="dxa"/>
          </w:tcPr>
          <w:p w:rsidR="000B0518" w:rsidRDefault="000B0518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465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Темирлиевых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 «А»</w:t>
            </w:r>
          </w:p>
        </w:tc>
        <w:tc>
          <w:tcPr>
            <w:tcW w:w="2465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Токов А.А.</w:t>
            </w:r>
          </w:p>
        </w:tc>
      </w:tr>
      <w:tr w:rsidR="000B0518" w:rsidTr="000B0518">
        <w:tc>
          <w:tcPr>
            <w:tcW w:w="959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2977" w:type="dxa"/>
          </w:tcPr>
          <w:p w:rsidR="000B0518" w:rsidRPr="000B0518" w:rsidRDefault="000B0518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CD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  <w:r w:rsidRPr="000B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36" w:type="dxa"/>
          </w:tcPr>
          <w:p w:rsidR="000B0518" w:rsidRDefault="000B0518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465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32</w:t>
            </w:r>
          </w:p>
        </w:tc>
        <w:tc>
          <w:tcPr>
            <w:tcW w:w="2465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0B0518" w:rsidTr="000B0518">
        <w:tc>
          <w:tcPr>
            <w:tcW w:w="959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2977" w:type="dxa"/>
          </w:tcPr>
          <w:p w:rsidR="000B0518" w:rsidRPr="000B0518" w:rsidRDefault="000B0518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CD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  <w:r w:rsidRPr="000B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36" w:type="dxa"/>
          </w:tcPr>
          <w:p w:rsidR="000B0518" w:rsidRDefault="000B0518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465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21</w:t>
            </w:r>
          </w:p>
        </w:tc>
        <w:tc>
          <w:tcPr>
            <w:tcW w:w="2465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0B0518" w:rsidTr="000B0518">
        <w:tc>
          <w:tcPr>
            <w:tcW w:w="959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518" w:rsidRDefault="000B0518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2977" w:type="dxa"/>
          </w:tcPr>
          <w:p w:rsidR="000B0518" w:rsidRPr="000B0518" w:rsidRDefault="000B0518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CD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  <w:r w:rsidRPr="000B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36" w:type="dxa"/>
          </w:tcPr>
          <w:p w:rsidR="000B0518" w:rsidRDefault="000B0518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465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Важное,</w:t>
            </w:r>
          </w:p>
          <w:p w:rsidR="000B0518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Колхозная, 46</w:t>
            </w:r>
          </w:p>
        </w:tc>
        <w:tc>
          <w:tcPr>
            <w:tcW w:w="2465" w:type="dxa"/>
          </w:tcPr>
          <w:p w:rsidR="000B0518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5FEF" w:rsidTr="000B0518">
        <w:tc>
          <w:tcPr>
            <w:tcW w:w="959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2977" w:type="dxa"/>
          </w:tcPr>
          <w:p w:rsidR="00395FEF" w:rsidRPr="000B0518" w:rsidRDefault="00395FEF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CD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  <w:r w:rsidRPr="000B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36" w:type="dxa"/>
          </w:tcPr>
          <w:p w:rsidR="00395FEF" w:rsidRDefault="00395FEF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465" w:type="dxa"/>
          </w:tcPr>
          <w:p w:rsidR="00395FEF" w:rsidRDefault="00395FEF" w:rsidP="00395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Важное,</w:t>
            </w:r>
          </w:p>
          <w:p w:rsidR="00395FEF" w:rsidRDefault="00395FEF" w:rsidP="00395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Школьная 70 «А»</w:t>
            </w:r>
          </w:p>
        </w:tc>
        <w:tc>
          <w:tcPr>
            <w:tcW w:w="2465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95FEF" w:rsidTr="000B0518">
        <w:tc>
          <w:tcPr>
            <w:tcW w:w="959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2977" w:type="dxa"/>
          </w:tcPr>
          <w:p w:rsidR="00395FEF" w:rsidRPr="000B0518" w:rsidRDefault="00395FEF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CD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  <w:r w:rsidRPr="000B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36" w:type="dxa"/>
          </w:tcPr>
          <w:p w:rsidR="00395FEF" w:rsidRDefault="00395FEF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465" w:type="dxa"/>
          </w:tcPr>
          <w:p w:rsidR="00395FEF" w:rsidRDefault="00395FEF" w:rsidP="00395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Важное,</w:t>
            </w:r>
          </w:p>
          <w:p w:rsidR="00395FEF" w:rsidRDefault="00395FEF" w:rsidP="00395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Колхозная, 61</w:t>
            </w:r>
          </w:p>
        </w:tc>
        <w:tc>
          <w:tcPr>
            <w:tcW w:w="2465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395FEF" w:rsidTr="000B0518">
        <w:tc>
          <w:tcPr>
            <w:tcW w:w="959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2977" w:type="dxa"/>
          </w:tcPr>
          <w:p w:rsidR="00395FEF" w:rsidRPr="000B0518" w:rsidRDefault="00395FEF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CD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  <w:r w:rsidRPr="000B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36" w:type="dxa"/>
          </w:tcPr>
          <w:p w:rsidR="00395FEF" w:rsidRDefault="00395FEF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465" w:type="dxa"/>
          </w:tcPr>
          <w:p w:rsidR="00395FEF" w:rsidRDefault="00395FEF" w:rsidP="00395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Важное,</w:t>
            </w:r>
          </w:p>
          <w:p w:rsidR="00395FEF" w:rsidRDefault="00395FEF" w:rsidP="00395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Гипсовый, 33</w:t>
            </w:r>
          </w:p>
        </w:tc>
        <w:tc>
          <w:tcPr>
            <w:tcW w:w="2465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395FEF" w:rsidTr="000B0518">
        <w:tc>
          <w:tcPr>
            <w:tcW w:w="959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2977" w:type="dxa"/>
          </w:tcPr>
          <w:p w:rsidR="00395FEF" w:rsidRPr="000B0518" w:rsidRDefault="00395FEF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CD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  <w:r w:rsidRPr="000B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36" w:type="dxa"/>
          </w:tcPr>
          <w:p w:rsidR="00395FEF" w:rsidRDefault="00395FEF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465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19</w:t>
            </w:r>
          </w:p>
        </w:tc>
        <w:tc>
          <w:tcPr>
            <w:tcW w:w="2465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95FEF" w:rsidTr="000B0518">
        <w:tc>
          <w:tcPr>
            <w:tcW w:w="959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2977" w:type="dxa"/>
          </w:tcPr>
          <w:p w:rsidR="00395FEF" w:rsidRPr="000B0518" w:rsidRDefault="00395FEF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CD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  <w:r w:rsidRPr="000B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36" w:type="dxa"/>
          </w:tcPr>
          <w:p w:rsidR="00395FEF" w:rsidRDefault="00395FEF" w:rsidP="003A0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индивидуального жилого дома</w:t>
            </w:r>
          </w:p>
        </w:tc>
        <w:tc>
          <w:tcPr>
            <w:tcW w:w="2465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65" w:type="dxa"/>
          </w:tcPr>
          <w:p w:rsidR="00395FEF" w:rsidRDefault="00395FEF" w:rsidP="0014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</w:tbl>
    <w:p w:rsidR="00395FEF" w:rsidRPr="00144CE1" w:rsidRDefault="00395FEF" w:rsidP="00482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5FEF" w:rsidRPr="00144CE1" w:rsidSect="00144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F2"/>
    <w:rsid w:val="000B0518"/>
    <w:rsid w:val="00144CE1"/>
    <w:rsid w:val="00395FEF"/>
    <w:rsid w:val="00482174"/>
    <w:rsid w:val="00504E31"/>
    <w:rsid w:val="00A974D7"/>
    <w:rsid w:val="00F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E1"/>
    <w:pPr>
      <w:spacing w:after="0" w:line="240" w:lineRule="auto"/>
    </w:pPr>
  </w:style>
  <w:style w:type="table" w:styleId="a4">
    <w:name w:val="Table Grid"/>
    <w:basedOn w:val="a1"/>
    <w:uiPriority w:val="59"/>
    <w:rsid w:val="0014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E1"/>
    <w:pPr>
      <w:spacing w:after="0" w:line="240" w:lineRule="auto"/>
    </w:pPr>
  </w:style>
  <w:style w:type="table" w:styleId="a4">
    <w:name w:val="Table Grid"/>
    <w:basedOn w:val="a1"/>
    <w:uiPriority w:val="59"/>
    <w:rsid w:val="0014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Axmatianiva</cp:lastModifiedBy>
  <cp:revision>6</cp:revision>
  <dcterms:created xsi:type="dcterms:W3CDTF">2017-06-19T14:32:00Z</dcterms:created>
  <dcterms:modified xsi:type="dcterms:W3CDTF">2017-06-20T06:46:00Z</dcterms:modified>
</cp:coreProperties>
</file>